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3A" w:rsidRPr="00394A8E" w:rsidRDefault="00C7553A" w:rsidP="00C755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様式第３号（第７条関係）</w:t>
      </w: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spacing w:line="38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年度</w:t>
      </w:r>
      <w:r w:rsidRPr="00394A8E">
        <w:rPr>
          <w:rFonts w:ascii="ＭＳ 明朝" w:eastAsia="ＭＳ 明朝" w:hAnsi="ＭＳ 明朝" w:cs="ＭＳ 明朝" w:hint="eastAsia"/>
          <w:kern w:val="0"/>
          <w:sz w:val="24"/>
          <w:szCs w:val="24"/>
        </w:rPr>
        <w:t>三次市認定新規就農者育成支援事業</w:t>
      </w:r>
      <w:r w:rsidRPr="00394A8E">
        <w:rPr>
          <w:rFonts w:ascii="ＭＳ 明朝" w:eastAsia="ＭＳ 明朝" w:hAnsi="ＭＳ 明朝" w:hint="eastAsia"/>
          <w:sz w:val="24"/>
          <w:szCs w:val="24"/>
        </w:rPr>
        <w:t>補助金変更承認申請書</w:t>
      </w: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wordWrap w:val="0"/>
        <w:spacing w:line="380" w:lineRule="exact"/>
        <w:ind w:leftChars="2400" w:left="5040" w:firstLineChars="500" w:firstLine="1200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三次市長　様</w:t>
      </w: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:rsidR="00C7553A" w:rsidRPr="00394A8E" w:rsidRDefault="00C7553A" w:rsidP="00C7553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</w:p>
    <w:p w:rsidR="00C7553A" w:rsidRPr="00394A8E" w:rsidRDefault="00C7553A" w:rsidP="00C7553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spacing w:line="36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年　　月　　日付け　　　　指令第　　　号で交付決定通知のあった　　　</w:t>
      </w:r>
      <w:r w:rsidRPr="00394A8E">
        <w:rPr>
          <w:rFonts w:ascii="ＭＳ 明朝" w:eastAsia="ＭＳ 明朝" w:hAnsi="ＭＳ 明朝"/>
          <w:sz w:val="24"/>
          <w:szCs w:val="24"/>
        </w:rPr>
        <w:br/>
      </w:r>
      <w:r w:rsidRPr="00394A8E">
        <w:rPr>
          <w:rFonts w:ascii="ＭＳ 明朝" w:eastAsia="ＭＳ 明朝" w:hAnsi="ＭＳ 明朝" w:hint="eastAsia"/>
          <w:sz w:val="24"/>
          <w:szCs w:val="24"/>
        </w:rPr>
        <w:t>年度</w:t>
      </w:r>
      <w:r w:rsidRPr="00394A8E">
        <w:rPr>
          <w:rFonts w:ascii="ＭＳ 明朝" w:eastAsia="ＭＳ 明朝" w:hAnsi="ＭＳ 明朝" w:cs="ＭＳ 明朝" w:hint="eastAsia"/>
          <w:kern w:val="0"/>
          <w:sz w:val="24"/>
          <w:szCs w:val="24"/>
        </w:rPr>
        <w:t>三次市認定新規就農者育成支援事業</w:t>
      </w:r>
      <w:r w:rsidRPr="00394A8E">
        <w:rPr>
          <w:rFonts w:ascii="ＭＳ 明朝" w:eastAsia="ＭＳ 明朝" w:hAnsi="ＭＳ 明朝" w:hint="eastAsia"/>
          <w:sz w:val="24"/>
          <w:szCs w:val="24"/>
        </w:rPr>
        <w:t>について，次の理由により事業内容を変更したいので，</w:t>
      </w: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三次市認定新規就農者育成支援事業補助金交付要綱第７条の規定により，</w:t>
      </w:r>
      <w:r w:rsidRPr="00394A8E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１　変更の理由　</w:t>
      </w:r>
      <w:r w:rsidRPr="00394A8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C7553A" w:rsidRPr="00394A8E" w:rsidRDefault="00C7553A" w:rsidP="00C7553A">
      <w:pPr>
        <w:spacing w:line="380" w:lineRule="exact"/>
        <w:ind w:leftChars="800" w:left="1680"/>
        <w:rPr>
          <w:rFonts w:ascii="ＭＳ 明朝" w:eastAsia="ＭＳ 明朝" w:hAnsi="ＭＳ 明朝"/>
          <w:sz w:val="24"/>
          <w:szCs w:val="24"/>
          <w:u w:val="dotted"/>
        </w:rPr>
      </w:pPr>
      <w:r w:rsidRPr="00394A8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２　認定新規就農者の別</w:t>
      </w:r>
    </w:p>
    <w:p w:rsidR="00C7553A" w:rsidRPr="00394A8E" w:rsidRDefault="00C7553A" w:rsidP="00C7553A">
      <w:pPr>
        <w:autoSpaceDE w:val="0"/>
        <w:autoSpaceDN w:val="0"/>
        <w:adjustRightInd w:val="0"/>
        <w:spacing w:line="400" w:lineRule="exact"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□　新規参入者等　　　　□　経営承継者　　</w:t>
      </w:r>
    </w:p>
    <w:p w:rsidR="00C7553A" w:rsidRPr="00394A8E" w:rsidRDefault="00C7553A" w:rsidP="00C7553A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C7553A" w:rsidRPr="00394A8E" w:rsidRDefault="00C7553A" w:rsidP="00C7553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３　変更申請額　　　　</w:t>
      </w:r>
      <w:r w:rsidRPr="00394A8E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C7553A" w:rsidRPr="00394A8E" w:rsidRDefault="00C7553A" w:rsidP="00C7553A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90"/>
        <w:gridCol w:w="2772"/>
        <w:gridCol w:w="3435"/>
      </w:tblGrid>
      <w:tr w:rsidR="00C7553A" w:rsidRPr="00394A8E" w:rsidTr="00872B7A">
        <w:trPr>
          <w:trHeight w:val="800"/>
        </w:trPr>
        <w:tc>
          <w:tcPr>
            <w:tcW w:w="2551" w:type="dxa"/>
            <w:hideMark/>
          </w:tcPr>
          <w:p w:rsidR="00C7553A" w:rsidRPr="00394A8E" w:rsidRDefault="00C7553A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2835" w:type="dxa"/>
            <w:hideMark/>
          </w:tcPr>
          <w:p w:rsidR="00C7553A" w:rsidRPr="00394A8E" w:rsidRDefault="00C7553A" w:rsidP="00872B7A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事業費（税抜）</w:t>
            </w:r>
          </w:p>
        </w:tc>
        <w:tc>
          <w:tcPr>
            <w:tcW w:w="3519" w:type="dxa"/>
            <w:hideMark/>
          </w:tcPr>
          <w:p w:rsidR="00C7553A" w:rsidRPr="00394A8E" w:rsidRDefault="00C7553A" w:rsidP="00872B7A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  <w:r w:rsidRPr="00394A8E">
              <w:rPr>
                <w:rFonts w:ascii="ＭＳ 明朝" w:eastAsia="ＭＳ 明朝" w:hAnsi="ＭＳ 明朝" w:hint="eastAsia"/>
                <w:sz w:val="22"/>
                <w:szCs w:val="24"/>
              </w:rPr>
              <w:t>（※千円未満の端数切捨て）</w:t>
            </w:r>
          </w:p>
        </w:tc>
      </w:tr>
      <w:tr w:rsidR="00C7553A" w:rsidRPr="00394A8E" w:rsidTr="00872B7A">
        <w:trPr>
          <w:trHeight w:val="800"/>
        </w:trPr>
        <w:tc>
          <w:tcPr>
            <w:tcW w:w="2551" w:type="dxa"/>
            <w:hideMark/>
          </w:tcPr>
          <w:p w:rsidR="00C7553A" w:rsidRPr="00394A8E" w:rsidRDefault="00C7553A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栽培技術の習得及び備品等導入事業</w:t>
            </w:r>
          </w:p>
        </w:tc>
        <w:tc>
          <w:tcPr>
            <w:tcW w:w="2835" w:type="dxa"/>
            <w:hideMark/>
          </w:tcPr>
          <w:p w:rsidR="00C7553A" w:rsidRPr="00394A8E" w:rsidRDefault="00C7553A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C7553A" w:rsidRPr="00394A8E" w:rsidRDefault="00C7553A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7553A" w:rsidRPr="00394A8E" w:rsidTr="00872B7A">
        <w:trPr>
          <w:trHeight w:val="800"/>
        </w:trPr>
        <w:tc>
          <w:tcPr>
            <w:tcW w:w="2551" w:type="dxa"/>
            <w:hideMark/>
          </w:tcPr>
          <w:p w:rsidR="00C7553A" w:rsidRPr="00394A8E" w:rsidRDefault="00C7553A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施設及び植栽条件整備事業</w:t>
            </w:r>
          </w:p>
        </w:tc>
        <w:tc>
          <w:tcPr>
            <w:tcW w:w="2835" w:type="dxa"/>
            <w:hideMark/>
          </w:tcPr>
          <w:p w:rsidR="00C7553A" w:rsidRPr="00394A8E" w:rsidRDefault="00C7553A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C7553A" w:rsidRPr="00394A8E" w:rsidRDefault="00C7553A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7553A" w:rsidRPr="00394A8E" w:rsidTr="00872B7A">
        <w:trPr>
          <w:trHeight w:val="800"/>
        </w:trPr>
        <w:tc>
          <w:tcPr>
            <w:tcW w:w="2551" w:type="dxa"/>
            <w:hideMark/>
          </w:tcPr>
          <w:p w:rsidR="00C7553A" w:rsidRPr="00394A8E" w:rsidRDefault="00C7553A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機械導入事業</w:t>
            </w:r>
          </w:p>
        </w:tc>
        <w:tc>
          <w:tcPr>
            <w:tcW w:w="2835" w:type="dxa"/>
            <w:hideMark/>
          </w:tcPr>
          <w:p w:rsidR="00C7553A" w:rsidRPr="00394A8E" w:rsidRDefault="00C7553A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C7553A" w:rsidRPr="00394A8E" w:rsidRDefault="00C7553A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C7553A" w:rsidRPr="00394A8E" w:rsidRDefault="00C7553A" w:rsidP="00C7553A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C7553A" w:rsidRPr="00394A8E" w:rsidRDefault="00C7553A" w:rsidP="00C7553A">
      <w:pPr>
        <w:spacing w:line="38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394A8E">
        <w:rPr>
          <w:rFonts w:ascii="ＭＳ 明朝" w:eastAsia="ＭＳ 明朝" w:hAnsi="ＭＳ 明朝" w:hint="eastAsia"/>
          <w:sz w:val="22"/>
          <w:szCs w:val="24"/>
        </w:rPr>
        <w:t xml:space="preserve">　□　収支予算書（変更）　　□　資材等見積書　　□　その他変更内容が確認できる書類</w:t>
      </w:r>
    </w:p>
    <w:p w:rsidR="00C7553A" w:rsidRPr="00394A8E" w:rsidRDefault="00C7553A" w:rsidP="00C7553A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C7553A" w:rsidRPr="00394A8E" w:rsidSect="00FF58D7">
          <w:pgSz w:w="11906" w:h="16838" w:code="9"/>
          <w:pgMar w:top="1304" w:right="1134" w:bottom="907" w:left="1531" w:header="851" w:footer="992" w:gutter="0"/>
          <w:cols w:space="425"/>
          <w:docGrid w:type="lines" w:linePitch="365" w:charSpace="3419"/>
        </w:sectPr>
      </w:pPr>
    </w:p>
    <w:p w:rsidR="00C7553A" w:rsidRPr="00394A8E" w:rsidRDefault="00C7553A" w:rsidP="00C7553A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lastRenderedPageBreak/>
        <w:t>収支予算書（変更）</w:t>
      </w:r>
    </w:p>
    <w:p w:rsidR="00C7553A" w:rsidRPr="00394A8E" w:rsidRDefault="00C7553A" w:rsidP="00C755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5"/>
        <w:gridCol w:w="1498"/>
        <w:gridCol w:w="1498"/>
        <w:gridCol w:w="1498"/>
        <w:gridCol w:w="2104"/>
      </w:tblGrid>
      <w:tr w:rsidR="00C7553A" w:rsidRPr="00394A8E" w:rsidTr="00872B7A">
        <w:tc>
          <w:tcPr>
            <w:tcW w:w="2552" w:type="dxa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12" w:type="dxa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  <w:r w:rsidRPr="00394A8E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12" w:type="dxa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  <w:r w:rsidRPr="00394A8E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12" w:type="dxa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増減額</w:t>
            </w:r>
          </w:p>
        </w:tc>
        <w:tc>
          <w:tcPr>
            <w:tcW w:w="2126" w:type="dxa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7553A" w:rsidRPr="00394A8E" w:rsidTr="00872B7A">
        <w:tc>
          <w:tcPr>
            <w:tcW w:w="255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三次市補助金</w:t>
            </w: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255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255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255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2552" w:type="dxa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553A" w:rsidRPr="00394A8E" w:rsidRDefault="00C7553A" w:rsidP="00C755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553A" w:rsidRPr="00394A8E" w:rsidRDefault="00C7553A" w:rsidP="00C755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403"/>
        <w:gridCol w:w="1404"/>
        <w:gridCol w:w="1264"/>
        <w:gridCol w:w="1686"/>
        <w:gridCol w:w="1683"/>
      </w:tblGrid>
      <w:tr w:rsidR="00C7553A" w:rsidRPr="00394A8E" w:rsidTr="00872B7A">
        <w:tc>
          <w:tcPr>
            <w:tcW w:w="1701" w:type="dxa"/>
            <w:vMerge w:val="restart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left w:val="nil"/>
            </w:tcBorders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553A" w:rsidRPr="00394A8E" w:rsidRDefault="00C7553A" w:rsidP="00872B7A">
            <w:pPr>
              <w:spacing w:line="440" w:lineRule="exact"/>
              <w:ind w:leftChars="68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  <w:r w:rsidRPr="00394A8E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  <w:tc>
          <w:tcPr>
            <w:tcW w:w="1701" w:type="dxa"/>
            <w:vMerge w:val="restart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7553A" w:rsidRPr="00394A8E" w:rsidTr="00872B7A">
        <w:tc>
          <w:tcPr>
            <w:tcW w:w="1701" w:type="dxa"/>
            <w:vMerge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補助対</w:t>
            </w:r>
            <w:r w:rsidRPr="00394A8E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象経費</w:t>
            </w:r>
          </w:p>
        </w:tc>
        <w:tc>
          <w:tcPr>
            <w:tcW w:w="1701" w:type="dxa"/>
            <w:vMerge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553A" w:rsidRPr="00394A8E" w:rsidTr="00872B7A"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53A" w:rsidRPr="00394A8E" w:rsidRDefault="00C7553A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553A" w:rsidRPr="00394A8E" w:rsidRDefault="00C7553A" w:rsidP="00C755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61628" w:rsidRDefault="00561628" w:rsidP="00C7553A">
      <w:bookmarkStart w:id="0" w:name="_GoBack"/>
      <w:bookmarkEnd w:id="0"/>
    </w:p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A"/>
    <w:rsid w:val="000F5050"/>
    <w:rsid w:val="00293C93"/>
    <w:rsid w:val="00561628"/>
    <w:rsid w:val="00980A6F"/>
    <w:rsid w:val="00C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3236D"/>
  <w15:chartTrackingRefBased/>
  <w15:docId w15:val="{3F27A2D4-4015-43A9-A9D3-8F7334E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3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53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2021-05-29T04:30:00Z</dcterms:created>
  <dcterms:modified xsi:type="dcterms:W3CDTF">2021-05-29T04:31:00Z</dcterms:modified>
</cp:coreProperties>
</file>